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65AF6" w:rsidRPr="00365AF6" w:rsidRDefault="00365AF6" w:rsidP="0058514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365AF6" w:rsidP="005851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65AF6" w:rsidRPr="00365AF6" w:rsidRDefault="00365AF6" w:rsidP="00365AF6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B13FA1" w:rsidP="00365AF6">
      <w:pPr>
        <w:tabs>
          <w:tab w:val="left" w:pos="11907"/>
        </w:tabs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47505">
        <w:rPr>
          <w:rFonts w:ascii="Times New Roman" w:hAnsi="Times New Roman" w:cs="Times New Roman"/>
          <w:sz w:val="28"/>
          <w:szCs w:val="28"/>
        </w:rPr>
        <w:t>.0</w:t>
      </w:r>
      <w:r w:rsidR="00585143">
        <w:rPr>
          <w:rFonts w:ascii="Times New Roman" w:hAnsi="Times New Roman" w:cs="Times New Roman"/>
          <w:sz w:val="28"/>
          <w:szCs w:val="28"/>
        </w:rPr>
        <w:t>5</w:t>
      </w:r>
      <w:r w:rsidR="00365AF6">
        <w:rPr>
          <w:rFonts w:ascii="Times New Roman" w:hAnsi="Times New Roman" w:cs="Times New Roman"/>
          <w:sz w:val="28"/>
          <w:szCs w:val="28"/>
        </w:rPr>
        <w:t>.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5AF6" w:rsidRPr="00365AF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№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65AF6" w:rsidRPr="00365AF6" w:rsidRDefault="00365AF6" w:rsidP="00585143">
      <w:pPr>
        <w:tabs>
          <w:tab w:val="left" w:pos="12049"/>
        </w:tabs>
        <w:spacing w:after="0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365AF6" w:rsidRPr="00365AF6" w:rsidRDefault="00365AF6" w:rsidP="00365AF6">
      <w:pPr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65AF6" w:rsidRPr="00365AF6" w:rsidRDefault="00365AF6" w:rsidP="0058514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365AF6" w:rsidRPr="00365AF6" w:rsidRDefault="00365AF6" w:rsidP="00365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AF6" w:rsidRDefault="00365AF6" w:rsidP="005851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В связи с поступившим заявлением 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>Пановой</w:t>
      </w:r>
      <w:r w:rsidR="00585143">
        <w:rPr>
          <w:rFonts w:ascii="Times New Roman" w:hAnsi="Times New Roman" w:cs="Times New Roman"/>
          <w:sz w:val="28"/>
          <w:szCs w:val="28"/>
        </w:rPr>
        <w:t xml:space="preserve"> </w:t>
      </w:r>
      <w:r w:rsidR="00B13FA1">
        <w:rPr>
          <w:rFonts w:ascii="Times New Roman" w:hAnsi="Times New Roman" w:cs="Times New Roman"/>
          <w:sz w:val="28"/>
          <w:szCs w:val="28"/>
        </w:rPr>
        <w:t>Веры Васильевны</w:t>
      </w:r>
      <w:r w:rsidR="00B47505">
        <w:rPr>
          <w:rFonts w:ascii="Times New Roman" w:hAnsi="Times New Roman" w:cs="Times New Roman"/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Федерации,</w:t>
      </w:r>
    </w:p>
    <w:p w:rsidR="00585143" w:rsidRPr="00365AF6" w:rsidRDefault="00585143" w:rsidP="0058514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58514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365AF6" w:rsidRPr="00B13FA1" w:rsidRDefault="00365AF6" w:rsidP="00585143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1. Произвести переадресацию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B13FA1">
        <w:rPr>
          <w:rFonts w:ascii="Times New Roman" w:eastAsia="Times New Roman" w:hAnsi="Times New Roman" w:cs="Times New Roman"/>
          <w:sz w:val="28"/>
          <w:szCs w:val="28"/>
        </w:rPr>
        <w:t>1900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 xml:space="preserve"> кв.м., кадастровым номером </w:t>
      </w:r>
      <w:r w:rsidR="00B13FA1" w:rsidRPr="00B13FA1">
        <w:rPr>
          <w:rFonts w:ascii="Times New Roman" w:eastAsia="Times New Roman" w:hAnsi="Times New Roman" w:cs="Times New Roman"/>
          <w:sz w:val="28"/>
          <w:szCs w:val="28"/>
        </w:rPr>
        <w:t>22:47:070111:65</w:t>
      </w:r>
      <w:r w:rsidR="0058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Алтайский край, Тальменский район, село Ларичиха, улица </w:t>
      </w:r>
      <w:r w:rsidR="00B13FA1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B13FA1">
        <w:rPr>
          <w:rFonts w:ascii="Times New Roman" w:eastAsia="Times New Roman" w:hAnsi="Times New Roman" w:cs="Times New Roman"/>
          <w:sz w:val="28"/>
          <w:szCs w:val="28"/>
        </w:rPr>
        <w:t>2, кв. 2</w:t>
      </w:r>
      <w:r w:rsidR="00B47505">
        <w:rPr>
          <w:rFonts w:ascii="Times New Roman" w:hAnsi="Times New Roman" w:cs="Times New Roman"/>
          <w:sz w:val="28"/>
          <w:szCs w:val="28"/>
        </w:rPr>
        <w:t xml:space="preserve">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на Алтайский край, Тальменский район, село 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Ларичиха, </w:t>
      </w:r>
      <w:r w:rsidR="00B13FA1" w:rsidRPr="00B13FA1">
        <w:rPr>
          <w:rFonts w:ascii="Times New Roman" w:eastAsia="Times New Roman" w:hAnsi="Times New Roman" w:cs="Times New Roman"/>
          <w:sz w:val="28"/>
          <w:szCs w:val="28"/>
        </w:rPr>
        <w:t>Советская, д</w:t>
      </w:r>
      <w:r w:rsidR="00B47505" w:rsidRPr="00B13FA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3FA1" w:rsidRPr="00B13FA1">
        <w:rPr>
          <w:rFonts w:ascii="Times New Roman" w:hAnsi="Times New Roman" w:cs="Times New Roman"/>
          <w:sz w:val="28"/>
          <w:szCs w:val="28"/>
        </w:rPr>
        <w:t xml:space="preserve">, кв. </w:t>
      </w:r>
      <w:r w:rsidR="00373D3A">
        <w:rPr>
          <w:rFonts w:ascii="Times New Roman" w:hAnsi="Times New Roman" w:cs="Times New Roman"/>
          <w:sz w:val="28"/>
          <w:szCs w:val="28"/>
        </w:rPr>
        <w:t>1</w:t>
      </w:r>
      <w:r w:rsidR="00B47505" w:rsidRPr="00B13FA1">
        <w:rPr>
          <w:rFonts w:ascii="Times New Roman" w:hAnsi="Times New Roman" w:cs="Times New Roman"/>
          <w:sz w:val="28"/>
          <w:szCs w:val="28"/>
        </w:rPr>
        <w:t>.</w:t>
      </w:r>
    </w:p>
    <w:p w:rsidR="00B13FA1" w:rsidRPr="00B13FA1" w:rsidRDefault="00B13FA1" w:rsidP="00B13FA1">
      <w:pPr>
        <w:tabs>
          <w:tab w:val="left" w:pos="993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 Произвести переадресацию квартиры, общей площадью 3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расположенной адресу: Алтайский край, Тальменский район, село Ларичиха, улица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, квартира 2 на адрес: Алтайский край, Тальменский район, село Ларичиха, улица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 xml:space="preserve">, квартира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3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FA1" w:rsidRPr="00365AF6" w:rsidRDefault="00B13FA1" w:rsidP="00585143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Default="00365AF6" w:rsidP="00585143">
      <w:pPr>
        <w:tabs>
          <w:tab w:val="left" w:pos="993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585143" w:rsidRPr="00365AF6" w:rsidRDefault="00585143" w:rsidP="00585143">
      <w:pPr>
        <w:tabs>
          <w:tab w:val="left" w:pos="993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C517EA" w:rsidRDefault="00365AF6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73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                                                    </w:t>
      </w:r>
      <w:r w:rsidR="00585143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85143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2A4AA3" w:rsidRDefault="002A4AA3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585143" w:rsidRPr="00365AF6" w:rsidRDefault="00585143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</w:p>
    <w:sectPr w:rsidR="00585143" w:rsidRPr="00365AF6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A04489"/>
    <w:rsid w:val="0005113C"/>
    <w:rsid w:val="000D3315"/>
    <w:rsid w:val="002A4AA3"/>
    <w:rsid w:val="003651EC"/>
    <w:rsid w:val="00365AF6"/>
    <w:rsid w:val="00373D3A"/>
    <w:rsid w:val="003B3B42"/>
    <w:rsid w:val="003F5CBF"/>
    <w:rsid w:val="0042155E"/>
    <w:rsid w:val="004E687A"/>
    <w:rsid w:val="00585143"/>
    <w:rsid w:val="00863AED"/>
    <w:rsid w:val="008649EB"/>
    <w:rsid w:val="00A04489"/>
    <w:rsid w:val="00A2110F"/>
    <w:rsid w:val="00B13FA1"/>
    <w:rsid w:val="00B47505"/>
    <w:rsid w:val="00B81878"/>
    <w:rsid w:val="00BD7631"/>
    <w:rsid w:val="00C517EA"/>
    <w:rsid w:val="00CC23B9"/>
    <w:rsid w:val="00E1214C"/>
    <w:rsid w:val="00EA2DC9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РАСПОРЯЖЕНИЕ</vt:lpstr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2018-05-24T01:29:00Z</cp:lastPrinted>
  <dcterms:created xsi:type="dcterms:W3CDTF">2018-05-24T01:15:00Z</dcterms:created>
  <dcterms:modified xsi:type="dcterms:W3CDTF">2018-05-24T03:04:00Z</dcterms:modified>
</cp:coreProperties>
</file>